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DC50" w14:textId="77777777" w:rsidR="00401E26" w:rsidRPr="002E220B" w:rsidRDefault="003915AA">
      <w:pPr>
        <w:rPr>
          <w:color w:val="000000" w:themeColor="text1"/>
        </w:rPr>
      </w:pPr>
      <w:r w:rsidRPr="002E220B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7BE81" wp14:editId="5364306E">
                <wp:simplePos x="0" y="0"/>
                <wp:positionH relativeFrom="column">
                  <wp:posOffset>5017135</wp:posOffset>
                </wp:positionH>
                <wp:positionV relativeFrom="paragraph">
                  <wp:posOffset>149225</wp:posOffset>
                </wp:positionV>
                <wp:extent cx="1475105" cy="5105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DEA27" w14:textId="77777777" w:rsidR="00401E26" w:rsidRPr="00650930" w:rsidRDefault="00401E26" w:rsidP="00401E26">
                            <w:pPr>
                              <w:pStyle w:val="Header"/>
                              <w:rPr>
                                <w:sz w:val="16"/>
                                <w:szCs w:val="22"/>
                              </w:rPr>
                            </w:pPr>
                            <w:r w:rsidRPr="00650930">
                              <w:rPr>
                                <w:sz w:val="16"/>
                                <w:szCs w:val="22"/>
                              </w:rPr>
                              <w:t>Mã số: QT-</w:t>
                            </w:r>
                            <w:r>
                              <w:rPr>
                                <w:sz w:val="16"/>
                                <w:szCs w:val="22"/>
                              </w:rPr>
                              <w:t>ĐGCU/BM01</w:t>
                            </w:r>
                          </w:p>
                          <w:p w14:paraId="111CCDDC" w14:textId="2F66E07F" w:rsidR="00401E26" w:rsidRPr="00C20880" w:rsidRDefault="00401E26" w:rsidP="00401E26">
                            <w:pPr>
                              <w:pStyle w:val="Header"/>
                              <w:rPr>
                                <w:spacing w:val="-2"/>
                                <w:sz w:val="16"/>
                                <w:szCs w:val="22"/>
                              </w:rPr>
                            </w:pPr>
                            <w:r w:rsidRPr="00650930">
                              <w:rPr>
                                <w:spacing w:val="-2"/>
                                <w:sz w:val="16"/>
                                <w:szCs w:val="22"/>
                              </w:rPr>
                              <w:t xml:space="preserve">Lần ban hành: </w:t>
                            </w:r>
                          </w:p>
                          <w:p w14:paraId="191235C9" w14:textId="77777777" w:rsidR="00401E26" w:rsidRPr="00650930" w:rsidRDefault="00401E26" w:rsidP="00401E26">
                            <w:pPr>
                              <w:tabs>
                                <w:tab w:val="left" w:pos="1020"/>
                              </w:tabs>
                              <w:ind w:right="312"/>
                              <w:rPr>
                                <w:sz w:val="16"/>
                                <w:szCs w:val="22"/>
                              </w:rPr>
                            </w:pPr>
                            <w:r w:rsidRPr="00650930">
                              <w:rPr>
                                <w:spacing w:val="-2"/>
                                <w:sz w:val="16"/>
                                <w:szCs w:val="22"/>
                              </w:rPr>
                              <w:t xml:space="preserve">Ngày hiệu lực: </w:t>
                            </w:r>
                          </w:p>
                          <w:p w14:paraId="6AA610B8" w14:textId="77777777" w:rsidR="00401E26" w:rsidRDefault="00401E26" w:rsidP="00401E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7BE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05pt;margin-top:11.75pt;width:116.15pt;height:4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" stroked="f">
                <v:textbox>
                  <w:txbxContent>
                    <w:p w14:paraId="5D4DEA27" w14:textId="77777777" w:rsidR="00401E26" w:rsidRPr="00650930" w:rsidRDefault="00401E26" w:rsidP="00401E26">
                      <w:pPr>
                        <w:pStyle w:val="Header"/>
                        <w:rPr>
                          <w:sz w:val="16"/>
                          <w:szCs w:val="22"/>
                        </w:rPr>
                      </w:pPr>
                      <w:r w:rsidRPr="00650930">
                        <w:rPr>
                          <w:sz w:val="16"/>
                          <w:szCs w:val="22"/>
                        </w:rPr>
                        <w:t>Mã số: QT-</w:t>
                      </w:r>
                      <w:r>
                        <w:rPr>
                          <w:sz w:val="16"/>
                          <w:szCs w:val="22"/>
                        </w:rPr>
                        <w:t>ĐGCU/BM01</w:t>
                      </w:r>
                    </w:p>
                    <w:p w14:paraId="111CCDDC" w14:textId="2F66E07F" w:rsidR="00401E26" w:rsidRPr="00C20880" w:rsidRDefault="00401E26" w:rsidP="00401E26">
                      <w:pPr>
                        <w:pStyle w:val="Header"/>
                        <w:rPr>
                          <w:spacing w:val="-2"/>
                          <w:sz w:val="16"/>
                          <w:szCs w:val="22"/>
                        </w:rPr>
                      </w:pPr>
                      <w:r w:rsidRPr="00650930">
                        <w:rPr>
                          <w:spacing w:val="-2"/>
                          <w:sz w:val="16"/>
                          <w:szCs w:val="22"/>
                        </w:rPr>
                        <w:t xml:space="preserve">Lần ban hành: </w:t>
                      </w:r>
                    </w:p>
                    <w:p w14:paraId="191235C9" w14:textId="77777777" w:rsidR="00401E26" w:rsidRPr="00650930" w:rsidRDefault="00401E26" w:rsidP="00401E26">
                      <w:pPr>
                        <w:tabs>
                          <w:tab w:val="left" w:pos="1020"/>
                        </w:tabs>
                        <w:ind w:right="312"/>
                        <w:rPr>
                          <w:sz w:val="16"/>
                          <w:szCs w:val="22"/>
                        </w:rPr>
                      </w:pPr>
                      <w:r w:rsidRPr="00650930">
                        <w:rPr>
                          <w:spacing w:val="-2"/>
                          <w:sz w:val="16"/>
                          <w:szCs w:val="22"/>
                        </w:rPr>
                        <w:t xml:space="preserve">Ngày hiệu lực: </w:t>
                      </w:r>
                    </w:p>
                    <w:p w14:paraId="6AA610B8" w14:textId="77777777" w:rsidR="00401E26" w:rsidRDefault="00401E26" w:rsidP="00401E26"/>
                  </w:txbxContent>
                </v:textbox>
              </v:shape>
            </w:pict>
          </mc:Fallback>
        </mc:AlternateContent>
      </w:r>
      <w:r w:rsidR="007F5BCC" w:rsidRPr="002E220B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2D66F" wp14:editId="13093E70">
                <wp:simplePos x="0" y="0"/>
                <wp:positionH relativeFrom="column">
                  <wp:posOffset>1092272</wp:posOffset>
                </wp:positionH>
                <wp:positionV relativeFrom="paragraph">
                  <wp:posOffset>192860</wp:posOffset>
                </wp:positionV>
                <wp:extent cx="3985895" cy="319178"/>
                <wp:effectExtent l="0" t="0" r="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3191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250A2" w14:textId="77777777" w:rsidR="00401E26" w:rsidRPr="00EF70F1" w:rsidRDefault="00401E26" w:rsidP="00401E26">
                            <w:pPr>
                              <w:pStyle w:val="Header"/>
                              <w:spacing w:after="240"/>
                              <w:jc w:val="center"/>
                              <w:rPr>
                                <w:b/>
                                <w:sz w:val="28"/>
                                <w:szCs w:val="30"/>
                              </w:rPr>
                            </w:pPr>
                            <w:r w:rsidRPr="00EF70F1">
                              <w:rPr>
                                <w:b/>
                                <w:sz w:val="28"/>
                                <w:szCs w:val="30"/>
                              </w:rPr>
                              <w:t>PHIẾU ĐÁNH GIÁ NHÀ CUNG ỨNG</w:t>
                            </w:r>
                            <w:r w:rsidR="00C76419">
                              <w:rPr>
                                <w:b/>
                                <w:sz w:val="28"/>
                                <w:szCs w:val="30"/>
                              </w:rPr>
                              <w:t xml:space="preserve"> </w:t>
                            </w:r>
                          </w:p>
                          <w:p w14:paraId="364C3D94" w14:textId="77777777" w:rsidR="00401E26" w:rsidRPr="00650930" w:rsidRDefault="00401E26" w:rsidP="00401E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2D66F" id="Text Box 3" o:spid="_x0000_s1027" type="#_x0000_t202" style="position:absolute;margin-left:86pt;margin-top:15.2pt;width:313.8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" stroked="f">
                <v:textbox>
                  <w:txbxContent>
                    <w:p w14:paraId="453250A2" w14:textId="77777777" w:rsidR="00401E26" w:rsidRPr="00EF70F1" w:rsidRDefault="00401E26" w:rsidP="00401E26">
                      <w:pPr>
                        <w:pStyle w:val="Header"/>
                        <w:spacing w:after="240"/>
                        <w:jc w:val="center"/>
                        <w:rPr>
                          <w:b/>
                          <w:sz w:val="28"/>
                          <w:szCs w:val="30"/>
                        </w:rPr>
                      </w:pPr>
                      <w:r w:rsidRPr="00EF70F1">
                        <w:rPr>
                          <w:b/>
                          <w:sz w:val="28"/>
                          <w:szCs w:val="30"/>
                        </w:rPr>
                        <w:t>PHIẾU ĐÁNH GIÁ NHÀ CUNG ỨNG</w:t>
                      </w:r>
                      <w:r w:rsidR="00C76419">
                        <w:rPr>
                          <w:b/>
                          <w:sz w:val="28"/>
                          <w:szCs w:val="30"/>
                        </w:rPr>
                        <w:t xml:space="preserve"> </w:t>
                      </w:r>
                    </w:p>
                    <w:p w14:paraId="364C3D94" w14:textId="77777777" w:rsidR="00401E26" w:rsidRPr="00650930" w:rsidRDefault="00401E26" w:rsidP="00401E2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BCC" w:rsidRPr="002E220B">
        <w:rPr>
          <w:b/>
          <w:bCs/>
          <w:noProof/>
          <w:color w:val="000000" w:themeColor="text1"/>
          <w:sz w:val="26"/>
          <w:szCs w:val="26"/>
        </w:rPr>
        <w:drawing>
          <wp:inline distT="0" distB="0" distL="0" distR="0" wp14:anchorId="64AD078E" wp14:editId="5D07CD9E">
            <wp:extent cx="866299" cy="509821"/>
            <wp:effectExtent l="0" t="0" r="0" b="5080"/>
            <wp:docPr id="1" name="Picture 1" descr="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4" cy="5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81C75" w14:textId="77777777" w:rsidR="00506D4F" w:rsidRDefault="00506D4F" w:rsidP="007F5BCC">
      <w:pPr>
        <w:pStyle w:val="Header"/>
        <w:rPr>
          <w:b/>
          <w:color w:val="000000" w:themeColor="text1"/>
          <w:sz w:val="26"/>
          <w:szCs w:val="26"/>
        </w:rPr>
      </w:pPr>
    </w:p>
    <w:p w14:paraId="736A29F5" w14:textId="4B96AA82" w:rsidR="00CE0903" w:rsidRPr="002E220B" w:rsidRDefault="00CE0903" w:rsidP="007F5BCC">
      <w:pPr>
        <w:pStyle w:val="Header"/>
        <w:rPr>
          <w:b/>
          <w:color w:val="000000" w:themeColor="text1"/>
          <w:sz w:val="26"/>
          <w:szCs w:val="26"/>
        </w:rPr>
      </w:pPr>
      <w:r w:rsidRPr="002E220B">
        <w:rPr>
          <w:b/>
          <w:color w:val="000000" w:themeColor="text1"/>
          <w:sz w:val="26"/>
          <w:szCs w:val="26"/>
        </w:rPr>
        <w:t>I. Thông tin chính:</w:t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9828"/>
      </w:tblGrid>
      <w:tr w:rsidR="002E220B" w:rsidRPr="002E220B" w14:paraId="71F53C86" w14:textId="77777777" w:rsidTr="002E220B">
        <w:trPr>
          <w:trHeight w:val="2427"/>
        </w:trPr>
        <w:tc>
          <w:tcPr>
            <w:tcW w:w="9828" w:type="dxa"/>
          </w:tcPr>
          <w:p w14:paraId="73B6A5F2" w14:textId="4F3CAA57" w:rsidR="00CE0903" w:rsidRPr="002E220B" w:rsidRDefault="00CE0903" w:rsidP="002E220B">
            <w:pPr>
              <w:tabs>
                <w:tab w:val="left" w:leader="dot" w:pos="162"/>
                <w:tab w:val="right" w:leader="dot" w:pos="9613"/>
              </w:tabs>
              <w:spacing w:before="120" w:after="120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2E220B">
              <w:rPr>
                <w:color w:val="000000" w:themeColor="text1"/>
                <w:sz w:val="26"/>
                <w:szCs w:val="26"/>
                <w:lang w:eastAsia="ja-JP"/>
              </w:rPr>
              <w:t xml:space="preserve">- Tên nhà cung ứng: </w:t>
            </w:r>
            <w:r w:rsidRPr="002E220B">
              <w:rPr>
                <w:color w:val="000000" w:themeColor="text1"/>
                <w:sz w:val="26"/>
                <w:szCs w:val="26"/>
                <w:lang w:eastAsia="ja-JP"/>
              </w:rPr>
              <w:tab/>
            </w:r>
          </w:p>
          <w:p w14:paraId="410927B4" w14:textId="77777777" w:rsidR="00CE0903" w:rsidRPr="002E220B" w:rsidRDefault="00CE0903" w:rsidP="002E220B">
            <w:pPr>
              <w:tabs>
                <w:tab w:val="left" w:leader="dot" w:pos="162"/>
                <w:tab w:val="right" w:leader="dot" w:pos="9613"/>
              </w:tabs>
              <w:spacing w:before="120" w:after="120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2E220B">
              <w:rPr>
                <w:color w:val="000000" w:themeColor="text1"/>
                <w:sz w:val="26"/>
                <w:szCs w:val="26"/>
                <w:lang w:eastAsia="ja-JP"/>
              </w:rPr>
              <w:t xml:space="preserve">- Địa chỉ: </w:t>
            </w:r>
            <w:r w:rsidRPr="002E220B">
              <w:rPr>
                <w:color w:val="000000" w:themeColor="text1"/>
                <w:sz w:val="26"/>
                <w:szCs w:val="26"/>
                <w:lang w:eastAsia="ja-JP"/>
              </w:rPr>
              <w:tab/>
            </w:r>
          </w:p>
          <w:p w14:paraId="4E6C5D00" w14:textId="77777777" w:rsidR="00CE0903" w:rsidRPr="002E220B" w:rsidRDefault="00CE0903" w:rsidP="002E220B">
            <w:pPr>
              <w:tabs>
                <w:tab w:val="left" w:leader="dot" w:pos="162"/>
                <w:tab w:val="right" w:leader="dot" w:pos="9613"/>
              </w:tabs>
              <w:spacing w:before="120" w:after="120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2E220B">
              <w:rPr>
                <w:color w:val="000000" w:themeColor="text1"/>
                <w:sz w:val="26"/>
                <w:szCs w:val="26"/>
                <w:lang w:eastAsia="ja-JP"/>
              </w:rPr>
              <w:t xml:space="preserve">- Điện thoại: </w:t>
            </w:r>
            <w:r w:rsidRPr="002E220B">
              <w:rPr>
                <w:color w:val="000000" w:themeColor="text1"/>
                <w:sz w:val="26"/>
                <w:szCs w:val="26"/>
                <w:lang w:eastAsia="ja-JP"/>
              </w:rPr>
              <w:tab/>
            </w:r>
          </w:p>
          <w:p w14:paraId="2E38A0E4" w14:textId="77777777" w:rsidR="00CE0903" w:rsidRPr="002E220B" w:rsidRDefault="00CE0903" w:rsidP="002E220B">
            <w:pPr>
              <w:tabs>
                <w:tab w:val="left" w:leader="dot" w:pos="162"/>
                <w:tab w:val="right" w:leader="dot" w:pos="9613"/>
              </w:tabs>
              <w:spacing w:before="120" w:after="120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2E220B">
              <w:rPr>
                <w:color w:val="000000" w:themeColor="text1"/>
                <w:sz w:val="26"/>
                <w:szCs w:val="26"/>
                <w:lang w:eastAsia="ja-JP"/>
              </w:rPr>
              <w:t xml:space="preserve">- Fax: </w:t>
            </w:r>
            <w:r w:rsidRPr="002E220B">
              <w:rPr>
                <w:color w:val="000000" w:themeColor="text1"/>
                <w:sz w:val="26"/>
                <w:szCs w:val="26"/>
                <w:lang w:eastAsia="ja-JP"/>
              </w:rPr>
              <w:tab/>
            </w:r>
          </w:p>
          <w:p w14:paraId="4D812724" w14:textId="77777777" w:rsidR="00CE0903" w:rsidRPr="002E220B" w:rsidRDefault="00CE0903" w:rsidP="002E220B">
            <w:pPr>
              <w:tabs>
                <w:tab w:val="left" w:leader="dot" w:pos="162"/>
                <w:tab w:val="right" w:leader="dot" w:pos="9613"/>
              </w:tabs>
              <w:spacing w:before="120" w:after="120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2E220B">
              <w:rPr>
                <w:color w:val="000000" w:themeColor="text1"/>
                <w:sz w:val="26"/>
                <w:szCs w:val="26"/>
                <w:lang w:eastAsia="ja-JP"/>
              </w:rPr>
              <w:t xml:space="preserve">- Người liên hệ: </w:t>
            </w:r>
            <w:r w:rsidRPr="002E220B">
              <w:rPr>
                <w:color w:val="000000" w:themeColor="text1"/>
                <w:sz w:val="26"/>
                <w:szCs w:val="26"/>
                <w:lang w:eastAsia="ja-JP"/>
              </w:rPr>
              <w:tab/>
            </w:r>
          </w:p>
          <w:p w14:paraId="234941D8" w14:textId="77777777" w:rsidR="00C76419" w:rsidRDefault="00C76419" w:rsidP="002E220B">
            <w:pPr>
              <w:tabs>
                <w:tab w:val="left" w:leader="dot" w:pos="162"/>
                <w:tab w:val="right" w:leader="dot" w:pos="9613"/>
              </w:tabs>
              <w:spacing w:before="120" w:after="120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2E220B">
              <w:rPr>
                <w:color w:val="000000" w:themeColor="text1"/>
                <w:sz w:val="26"/>
                <w:szCs w:val="26"/>
                <w:lang w:eastAsia="ja-JP"/>
              </w:rPr>
              <w:t>- Phạm vi cung ứ</w:t>
            </w:r>
            <w:r w:rsidR="00BA5FBD" w:rsidRPr="002E220B">
              <w:rPr>
                <w:color w:val="000000" w:themeColor="text1"/>
                <w:sz w:val="26"/>
                <w:szCs w:val="26"/>
                <w:lang w:eastAsia="ja-JP"/>
              </w:rPr>
              <w:t>ng:</w:t>
            </w:r>
            <w:r w:rsidR="009C1615" w:rsidRPr="002E220B">
              <w:rPr>
                <w:color w:val="000000" w:themeColor="text1"/>
                <w:sz w:val="26"/>
                <w:szCs w:val="26"/>
                <w:lang w:eastAsia="ja-JP"/>
              </w:rPr>
              <w:t xml:space="preserve"> </w:t>
            </w:r>
            <w:r w:rsidR="009C1615" w:rsidRPr="002E220B">
              <w:rPr>
                <w:color w:val="000000" w:themeColor="text1"/>
                <w:sz w:val="26"/>
                <w:szCs w:val="26"/>
                <w:lang w:eastAsia="ja-JP"/>
              </w:rPr>
              <w:tab/>
            </w:r>
          </w:p>
          <w:p w14:paraId="6EC76186" w14:textId="3CB57D97" w:rsidR="00501D9E" w:rsidRPr="002E220B" w:rsidRDefault="00501D9E" w:rsidP="002E220B">
            <w:pPr>
              <w:tabs>
                <w:tab w:val="left" w:leader="dot" w:pos="162"/>
                <w:tab w:val="right" w:leader="dot" w:pos="9613"/>
              </w:tabs>
              <w:spacing w:before="120" w:after="120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501D9E">
              <w:rPr>
                <w:color w:val="EE0000"/>
                <w:sz w:val="26"/>
                <w:szCs w:val="26"/>
                <w:lang w:eastAsia="ja-JP"/>
              </w:rPr>
              <w:t>- Ngày đánh giá:………/………/20……</w:t>
            </w:r>
          </w:p>
        </w:tc>
      </w:tr>
    </w:tbl>
    <w:p w14:paraId="681FE1C7" w14:textId="77777777" w:rsidR="00CE0903" w:rsidRPr="002E220B" w:rsidRDefault="00CE0903" w:rsidP="005B4746">
      <w:pPr>
        <w:spacing w:before="120" w:after="120"/>
        <w:jc w:val="both"/>
        <w:rPr>
          <w:b/>
          <w:color w:val="000000" w:themeColor="text1"/>
          <w:sz w:val="26"/>
          <w:szCs w:val="26"/>
          <w:lang w:eastAsia="ja-JP"/>
        </w:rPr>
      </w:pPr>
      <w:r w:rsidRPr="002E220B">
        <w:rPr>
          <w:b/>
          <w:color w:val="000000" w:themeColor="text1"/>
          <w:sz w:val="26"/>
          <w:szCs w:val="26"/>
          <w:lang w:eastAsia="ja-JP"/>
        </w:rPr>
        <w:t>II. Nội dung đánh giá: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58"/>
        <w:gridCol w:w="3960"/>
        <w:gridCol w:w="835"/>
        <w:gridCol w:w="695"/>
        <w:gridCol w:w="810"/>
        <w:gridCol w:w="3060"/>
      </w:tblGrid>
      <w:tr w:rsidR="00501D9E" w:rsidRPr="00501D9E" w14:paraId="530FF859" w14:textId="77777777" w:rsidTr="002E220B">
        <w:trPr>
          <w:trHeight w:val="473"/>
        </w:trPr>
        <w:tc>
          <w:tcPr>
            <w:tcW w:w="558" w:type="dxa"/>
            <w:vMerge w:val="restart"/>
            <w:vAlign w:val="center"/>
          </w:tcPr>
          <w:p w14:paraId="2A258E4C" w14:textId="77777777" w:rsidR="00703A1F" w:rsidRPr="00501D9E" w:rsidRDefault="00703A1F" w:rsidP="008167D5">
            <w:pPr>
              <w:spacing w:before="60" w:after="60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01D9E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3960" w:type="dxa"/>
            <w:vMerge w:val="restart"/>
            <w:vAlign w:val="center"/>
          </w:tcPr>
          <w:p w14:paraId="7DD0CEE0" w14:textId="77777777" w:rsidR="00703A1F" w:rsidRPr="00501D9E" w:rsidRDefault="00703A1F" w:rsidP="008167D5">
            <w:pPr>
              <w:spacing w:before="60" w:after="60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01D9E">
              <w:rPr>
                <w:b/>
                <w:color w:val="000000" w:themeColor="text1"/>
                <w:sz w:val="26"/>
                <w:szCs w:val="26"/>
              </w:rPr>
              <w:t>Nội dung đánh giá</w:t>
            </w:r>
          </w:p>
        </w:tc>
        <w:tc>
          <w:tcPr>
            <w:tcW w:w="2340" w:type="dxa"/>
            <w:gridSpan w:val="3"/>
            <w:vAlign w:val="center"/>
          </w:tcPr>
          <w:p w14:paraId="740B681E" w14:textId="77777777" w:rsidR="002E220B" w:rsidRPr="00501D9E" w:rsidRDefault="00703A1F" w:rsidP="008167D5">
            <w:pPr>
              <w:spacing w:before="60" w:after="60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01D9E">
              <w:rPr>
                <w:b/>
                <w:color w:val="000000" w:themeColor="text1"/>
                <w:sz w:val="26"/>
                <w:szCs w:val="26"/>
              </w:rPr>
              <w:t xml:space="preserve">KẾT QUẢ </w:t>
            </w:r>
          </w:p>
          <w:p w14:paraId="4E9D5C56" w14:textId="05FA729B" w:rsidR="00703A1F" w:rsidRPr="00501D9E" w:rsidRDefault="00703A1F" w:rsidP="008167D5">
            <w:pPr>
              <w:spacing w:before="60" w:after="60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01D9E">
              <w:rPr>
                <w:b/>
                <w:color w:val="000000" w:themeColor="text1"/>
                <w:sz w:val="26"/>
                <w:szCs w:val="26"/>
              </w:rPr>
              <w:t>ĐÁNH GIÁ</w:t>
            </w:r>
          </w:p>
        </w:tc>
        <w:tc>
          <w:tcPr>
            <w:tcW w:w="3060" w:type="dxa"/>
            <w:vAlign w:val="center"/>
          </w:tcPr>
          <w:p w14:paraId="05EC3DEA" w14:textId="77777777" w:rsidR="00703A1F" w:rsidRPr="00501D9E" w:rsidRDefault="00703A1F" w:rsidP="008167D5">
            <w:pPr>
              <w:spacing w:before="60" w:after="60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01D9E">
              <w:rPr>
                <w:b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501D9E" w:rsidRPr="00501D9E" w14:paraId="3268DE6E" w14:textId="77777777" w:rsidTr="008167D5">
        <w:tc>
          <w:tcPr>
            <w:tcW w:w="558" w:type="dxa"/>
            <w:vMerge/>
          </w:tcPr>
          <w:p w14:paraId="26B74CF8" w14:textId="77777777" w:rsidR="00703A1F" w:rsidRPr="00501D9E" w:rsidRDefault="00703A1F" w:rsidP="008167D5">
            <w:pPr>
              <w:spacing w:before="60" w:after="6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  <w:vMerge/>
          </w:tcPr>
          <w:p w14:paraId="61108961" w14:textId="77777777" w:rsidR="00703A1F" w:rsidRPr="00501D9E" w:rsidRDefault="00703A1F" w:rsidP="008167D5">
            <w:pPr>
              <w:spacing w:before="60" w:after="6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35" w:type="dxa"/>
          </w:tcPr>
          <w:p w14:paraId="52732C6C" w14:textId="77777777" w:rsidR="00703A1F" w:rsidRPr="00501D9E" w:rsidRDefault="00703A1F" w:rsidP="008167D5">
            <w:pPr>
              <w:spacing w:before="60" w:after="6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01D9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95" w:type="dxa"/>
          </w:tcPr>
          <w:p w14:paraId="277C1170" w14:textId="77777777" w:rsidR="00703A1F" w:rsidRPr="00501D9E" w:rsidRDefault="00703A1F" w:rsidP="008167D5">
            <w:pPr>
              <w:spacing w:before="60" w:after="6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01D9E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10" w:type="dxa"/>
          </w:tcPr>
          <w:p w14:paraId="5DB5C63C" w14:textId="77777777" w:rsidR="00703A1F" w:rsidRPr="00501D9E" w:rsidRDefault="00703A1F" w:rsidP="008167D5">
            <w:pPr>
              <w:spacing w:before="60" w:after="6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01D9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060" w:type="dxa"/>
          </w:tcPr>
          <w:p w14:paraId="2182CFC1" w14:textId="77777777" w:rsidR="00703A1F" w:rsidRPr="00501D9E" w:rsidRDefault="00703A1F" w:rsidP="008167D5">
            <w:pPr>
              <w:spacing w:before="60" w:after="60"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01D9E" w:rsidRPr="00501D9E" w14:paraId="664DD0A9" w14:textId="77777777" w:rsidTr="008167D5">
        <w:tc>
          <w:tcPr>
            <w:tcW w:w="558" w:type="dxa"/>
            <w:shd w:val="clear" w:color="auto" w:fill="BFBFBF" w:themeFill="background1" w:themeFillShade="BF"/>
          </w:tcPr>
          <w:p w14:paraId="7C29E817" w14:textId="551AE800" w:rsidR="00BA5FBD" w:rsidRPr="008167D5" w:rsidRDefault="00BA5FBD" w:rsidP="008167D5">
            <w:pPr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60" w:type="dxa"/>
            <w:gridSpan w:val="5"/>
            <w:shd w:val="clear" w:color="auto" w:fill="BFBFBF" w:themeFill="background1" w:themeFillShade="BF"/>
          </w:tcPr>
          <w:p w14:paraId="6EB9BB28" w14:textId="77777777" w:rsidR="00BA5FBD" w:rsidRPr="008167D5" w:rsidRDefault="00BA5FBD" w:rsidP="008167D5">
            <w:pPr>
              <w:spacing w:before="60" w:after="60" w:line="276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167D5">
              <w:rPr>
                <w:b/>
                <w:bCs/>
                <w:color w:val="000000" w:themeColor="text1"/>
                <w:sz w:val="26"/>
                <w:szCs w:val="26"/>
              </w:rPr>
              <w:t>PHẦN ĐÁNH GIÁ CỦA KHOA/PHÒNG SỬ DỤNG</w:t>
            </w:r>
          </w:p>
        </w:tc>
      </w:tr>
      <w:tr w:rsidR="00501D9E" w:rsidRPr="00501D9E" w14:paraId="178A8730" w14:textId="77777777" w:rsidTr="008167D5">
        <w:tc>
          <w:tcPr>
            <w:tcW w:w="558" w:type="dxa"/>
            <w:vAlign w:val="center"/>
          </w:tcPr>
          <w:p w14:paraId="31D7D2C4" w14:textId="77777777" w:rsidR="00501D9E" w:rsidRDefault="00501D9E" w:rsidP="008167D5">
            <w:pPr>
              <w:spacing w:before="60" w:after="6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2DABFDE" w14:textId="77777777" w:rsidR="00506D4F" w:rsidRDefault="00506D4F" w:rsidP="008167D5">
            <w:pPr>
              <w:spacing w:before="60" w:after="6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2ACB7D8" w14:textId="77777777" w:rsidR="00506D4F" w:rsidRDefault="00506D4F" w:rsidP="008167D5">
            <w:pPr>
              <w:spacing w:before="60" w:after="6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B667794" w14:textId="77777777" w:rsidR="00506D4F" w:rsidRDefault="00506D4F" w:rsidP="008167D5">
            <w:pPr>
              <w:spacing w:before="60" w:after="6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ADA35A1" w14:textId="77777777" w:rsidR="00506D4F" w:rsidRDefault="00506D4F" w:rsidP="008167D5">
            <w:pPr>
              <w:spacing w:before="60" w:after="6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24AC939" w14:textId="3506398A" w:rsidR="00506D4F" w:rsidRPr="00501D9E" w:rsidRDefault="00506D4F" w:rsidP="008167D5">
            <w:pPr>
              <w:spacing w:before="60" w:after="6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</w:tcPr>
          <w:p w14:paraId="6B828BB8" w14:textId="2E08AF8A" w:rsidR="00501D9E" w:rsidRPr="00501D9E" w:rsidRDefault="00501D9E" w:rsidP="00506D4F">
            <w:pPr>
              <w:pStyle w:val="ListParagraph"/>
              <w:spacing w:before="60" w:after="60" w:line="276" w:lineRule="auto"/>
              <w:ind w:left="252"/>
              <w:contextualSpacing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35" w:type="dxa"/>
          </w:tcPr>
          <w:p w14:paraId="0A370696" w14:textId="77777777" w:rsidR="00501D9E" w:rsidRPr="00501D9E" w:rsidRDefault="00501D9E" w:rsidP="008167D5">
            <w:pPr>
              <w:spacing w:before="60" w:after="6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dxa"/>
          </w:tcPr>
          <w:p w14:paraId="7C045BF7" w14:textId="77777777" w:rsidR="00501D9E" w:rsidRPr="00501D9E" w:rsidRDefault="00501D9E" w:rsidP="008167D5">
            <w:pPr>
              <w:spacing w:before="60" w:after="6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</w:tcPr>
          <w:p w14:paraId="4E490AC4" w14:textId="77777777" w:rsidR="00501D9E" w:rsidRPr="00501D9E" w:rsidRDefault="00501D9E" w:rsidP="008167D5">
            <w:pPr>
              <w:spacing w:before="60" w:after="6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14:paraId="632EDABE" w14:textId="019A024D" w:rsidR="00501D9E" w:rsidRPr="008167D5" w:rsidRDefault="00501D9E" w:rsidP="008167D5">
            <w:pPr>
              <w:spacing w:before="60" w:after="60" w:line="276" w:lineRule="auto"/>
              <w:rPr>
                <w:i/>
                <w:iCs/>
                <w:color w:val="EE0000"/>
                <w:sz w:val="22"/>
                <w:szCs w:val="22"/>
              </w:rPr>
            </w:pPr>
          </w:p>
        </w:tc>
      </w:tr>
      <w:tr w:rsidR="00501D9E" w:rsidRPr="00501D9E" w14:paraId="2D4BECE7" w14:textId="77777777" w:rsidTr="008167D5">
        <w:tc>
          <w:tcPr>
            <w:tcW w:w="558" w:type="dxa"/>
            <w:shd w:val="clear" w:color="auto" w:fill="BFBFBF" w:themeFill="background1" w:themeFillShade="BF"/>
            <w:vAlign w:val="center"/>
          </w:tcPr>
          <w:p w14:paraId="111A0AE9" w14:textId="04432D75" w:rsidR="00501D9E" w:rsidRPr="008167D5" w:rsidRDefault="00501D9E" w:rsidP="008167D5">
            <w:pPr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60" w:type="dxa"/>
            <w:gridSpan w:val="5"/>
            <w:shd w:val="clear" w:color="auto" w:fill="BFBFBF" w:themeFill="background1" w:themeFillShade="BF"/>
          </w:tcPr>
          <w:p w14:paraId="2F215879" w14:textId="77777777" w:rsidR="00501D9E" w:rsidRPr="008167D5" w:rsidRDefault="00501D9E" w:rsidP="008167D5">
            <w:pPr>
              <w:spacing w:before="60" w:after="60" w:line="276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167D5">
              <w:rPr>
                <w:b/>
                <w:bCs/>
                <w:color w:val="000000" w:themeColor="text1"/>
                <w:sz w:val="26"/>
                <w:szCs w:val="26"/>
              </w:rPr>
              <w:t>PHẦN ĐÁNH GIÁ CỦA KHOA/PHÒNG THỰC HIỆN HỒ SƠ</w:t>
            </w:r>
          </w:p>
        </w:tc>
      </w:tr>
      <w:tr w:rsidR="00501D9E" w:rsidRPr="00501D9E" w14:paraId="07E0F0F2" w14:textId="77777777" w:rsidTr="008167D5">
        <w:tc>
          <w:tcPr>
            <w:tcW w:w="558" w:type="dxa"/>
            <w:vAlign w:val="center"/>
          </w:tcPr>
          <w:p w14:paraId="0252D2CC" w14:textId="77777777" w:rsidR="00501D9E" w:rsidRDefault="00501D9E" w:rsidP="008167D5">
            <w:pPr>
              <w:spacing w:before="60" w:after="6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DE20B62" w14:textId="77777777" w:rsidR="00506D4F" w:rsidRDefault="00506D4F" w:rsidP="008167D5">
            <w:pPr>
              <w:spacing w:before="60" w:after="6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32EA0DB" w14:textId="77777777" w:rsidR="00506D4F" w:rsidRDefault="00506D4F" w:rsidP="008167D5">
            <w:pPr>
              <w:spacing w:before="60" w:after="6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5D235D0" w14:textId="77777777" w:rsidR="00506D4F" w:rsidRDefault="00506D4F" w:rsidP="008167D5">
            <w:pPr>
              <w:spacing w:before="60" w:after="6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BAF4C85" w14:textId="77777777" w:rsidR="00506D4F" w:rsidRDefault="00506D4F" w:rsidP="008167D5">
            <w:pPr>
              <w:spacing w:before="60" w:after="6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4CC36AE" w14:textId="6C6722CF" w:rsidR="00506D4F" w:rsidRPr="00501D9E" w:rsidRDefault="00506D4F" w:rsidP="008167D5">
            <w:pPr>
              <w:spacing w:before="60" w:after="6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</w:tcPr>
          <w:p w14:paraId="0F9E6D7A" w14:textId="471AD659" w:rsidR="00501D9E" w:rsidRPr="00501D9E" w:rsidRDefault="00501D9E" w:rsidP="00506D4F">
            <w:pPr>
              <w:pStyle w:val="ListParagraph"/>
              <w:spacing w:before="60" w:after="60" w:line="276" w:lineRule="auto"/>
              <w:ind w:left="252"/>
              <w:contextualSpacing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35" w:type="dxa"/>
          </w:tcPr>
          <w:p w14:paraId="4BDA88F5" w14:textId="77777777" w:rsidR="00501D9E" w:rsidRPr="00501D9E" w:rsidRDefault="00501D9E" w:rsidP="008167D5">
            <w:pPr>
              <w:spacing w:before="60" w:after="6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dxa"/>
          </w:tcPr>
          <w:p w14:paraId="19C4FC38" w14:textId="77777777" w:rsidR="00501D9E" w:rsidRPr="00501D9E" w:rsidRDefault="00501D9E" w:rsidP="008167D5">
            <w:pPr>
              <w:spacing w:before="60" w:after="6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</w:tcPr>
          <w:p w14:paraId="350CA252" w14:textId="77777777" w:rsidR="00501D9E" w:rsidRPr="00501D9E" w:rsidRDefault="00501D9E" w:rsidP="008167D5">
            <w:pPr>
              <w:spacing w:before="60" w:after="6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14:paraId="40BC038C" w14:textId="3187F04F" w:rsidR="00501D9E" w:rsidRPr="008167D5" w:rsidRDefault="00501D9E" w:rsidP="008167D5">
            <w:pPr>
              <w:spacing w:before="60" w:after="60" w:line="276" w:lineRule="auto"/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501D9E" w:rsidRPr="00501D9E" w14:paraId="7D4A4F81" w14:textId="77777777" w:rsidTr="002E220B">
        <w:trPr>
          <w:trHeight w:val="485"/>
        </w:trPr>
        <w:tc>
          <w:tcPr>
            <w:tcW w:w="4518" w:type="dxa"/>
            <w:gridSpan w:val="2"/>
            <w:vAlign w:val="center"/>
          </w:tcPr>
          <w:p w14:paraId="45AA747B" w14:textId="77777777" w:rsidR="00501D9E" w:rsidRPr="00501D9E" w:rsidRDefault="00501D9E" w:rsidP="008167D5">
            <w:pPr>
              <w:spacing w:before="60" w:after="60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01D9E">
              <w:rPr>
                <w:b/>
                <w:color w:val="000000" w:themeColor="text1"/>
                <w:sz w:val="26"/>
                <w:szCs w:val="26"/>
              </w:rPr>
              <w:t>TỔNG ĐIỂM</w:t>
            </w:r>
          </w:p>
        </w:tc>
        <w:tc>
          <w:tcPr>
            <w:tcW w:w="2340" w:type="dxa"/>
            <w:gridSpan w:val="3"/>
          </w:tcPr>
          <w:p w14:paraId="37436B8D" w14:textId="77777777" w:rsidR="00501D9E" w:rsidRPr="00501D9E" w:rsidRDefault="00501D9E" w:rsidP="008167D5">
            <w:pPr>
              <w:spacing w:before="60" w:after="6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14:paraId="3081C409" w14:textId="77777777" w:rsidR="00501D9E" w:rsidRPr="00501D9E" w:rsidRDefault="00501D9E" w:rsidP="008167D5">
            <w:pPr>
              <w:spacing w:before="60" w:after="60"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6C9EE25F" w14:textId="77777777" w:rsidR="00703A1F" w:rsidRPr="002E220B" w:rsidRDefault="00703A1F" w:rsidP="002E220B">
      <w:pPr>
        <w:spacing w:before="240" w:after="120"/>
        <w:rPr>
          <w:b/>
          <w:i/>
          <w:color w:val="000000" w:themeColor="text1"/>
          <w:sz w:val="26"/>
          <w:szCs w:val="26"/>
          <w:u w:val="single"/>
        </w:rPr>
      </w:pPr>
      <w:r w:rsidRPr="002E220B">
        <w:rPr>
          <w:b/>
          <w:i/>
          <w:color w:val="000000" w:themeColor="text1"/>
          <w:sz w:val="26"/>
          <w:szCs w:val="26"/>
          <w:u w:val="single"/>
        </w:rPr>
        <w:t>Ghi chú:</w:t>
      </w:r>
    </w:p>
    <w:p w14:paraId="265F4F26" w14:textId="2CB41044" w:rsidR="00703A1F" w:rsidRPr="00B8138C" w:rsidRDefault="00703A1F" w:rsidP="00B8138C">
      <w:pPr>
        <w:spacing w:before="120" w:after="120" w:line="276" w:lineRule="auto"/>
        <w:jc w:val="both"/>
        <w:rPr>
          <w:b/>
          <w:i/>
          <w:color w:val="000000" w:themeColor="text1"/>
          <w:sz w:val="26"/>
          <w:szCs w:val="26"/>
          <w:u w:val="single"/>
        </w:rPr>
      </w:pPr>
      <w:r w:rsidRPr="00B8138C">
        <w:rPr>
          <w:color w:val="000000" w:themeColor="text1"/>
          <w:sz w:val="26"/>
          <w:szCs w:val="26"/>
        </w:rPr>
        <w:t xml:space="preserve">Các nhà cung cấp được chấp nhận phải có số điểm tối </w:t>
      </w:r>
      <w:r w:rsidRPr="008167D5">
        <w:rPr>
          <w:color w:val="000000" w:themeColor="text1"/>
          <w:sz w:val="26"/>
          <w:szCs w:val="26"/>
        </w:rPr>
        <w:t xml:space="preserve">thiểu là </w:t>
      </w:r>
      <w:r w:rsidR="007A0F2B" w:rsidRPr="008167D5">
        <w:rPr>
          <w:b/>
          <w:color w:val="000000" w:themeColor="text1"/>
          <w:sz w:val="26"/>
          <w:szCs w:val="26"/>
        </w:rPr>
        <w:t>55</w:t>
      </w:r>
      <w:r w:rsidRPr="008167D5">
        <w:rPr>
          <w:color w:val="000000" w:themeColor="text1"/>
          <w:sz w:val="26"/>
          <w:szCs w:val="26"/>
        </w:rPr>
        <w:t xml:space="preserve"> điểm</w:t>
      </w:r>
      <w:r w:rsidRPr="00B8138C">
        <w:rPr>
          <w:color w:val="000000" w:themeColor="text1"/>
          <w:sz w:val="26"/>
          <w:szCs w:val="26"/>
        </w:rPr>
        <w:t xml:space="preserve">, trong đó điểm về chất lượng phải đạt tối thiểu là </w:t>
      </w:r>
      <w:r w:rsidRPr="00B8138C">
        <w:rPr>
          <w:b/>
          <w:color w:val="000000" w:themeColor="text1"/>
          <w:sz w:val="26"/>
          <w:szCs w:val="26"/>
        </w:rPr>
        <w:t>05</w:t>
      </w:r>
      <w:r w:rsidRPr="00B8138C">
        <w:rPr>
          <w:color w:val="000000" w:themeColor="text1"/>
          <w:sz w:val="26"/>
          <w:szCs w:val="26"/>
        </w:rPr>
        <w:t xml:space="preserve"> điểm.</w:t>
      </w:r>
    </w:p>
    <w:p w14:paraId="2E0F147A" w14:textId="77777777" w:rsidR="00703A1F" w:rsidRPr="002E220B" w:rsidRDefault="00C21B96" w:rsidP="005B4746">
      <w:pPr>
        <w:pStyle w:val="BodyText"/>
        <w:spacing w:before="120" w:after="120"/>
        <w:rPr>
          <w:rFonts w:ascii="Times New Roman" w:hAnsi="Times New Roman"/>
          <w:color w:val="000000" w:themeColor="text1"/>
          <w:szCs w:val="26"/>
        </w:rPr>
      </w:pPr>
      <w:r w:rsidRPr="002E220B">
        <w:rPr>
          <w:rFonts w:ascii="Times New Roman" w:hAnsi="Times New Roman"/>
          <w:b/>
          <w:color w:val="000000" w:themeColor="text1"/>
          <w:szCs w:val="26"/>
          <w:lang w:eastAsia="ja-JP"/>
        </w:rPr>
        <w:lastRenderedPageBreak/>
        <w:t>KẾT LUẬN</w:t>
      </w:r>
      <w:r w:rsidR="00703A1F" w:rsidRPr="002E220B">
        <w:rPr>
          <w:rFonts w:ascii="Times New Roman" w:hAnsi="Times New Roman"/>
          <w:color w:val="000000" w:themeColor="text1"/>
          <w:szCs w:val="26"/>
        </w:rPr>
        <w:t>:</w:t>
      </w:r>
    </w:p>
    <w:p w14:paraId="1391633D" w14:textId="77777777" w:rsidR="00703A1F" w:rsidRPr="002E220B" w:rsidRDefault="00703A1F" w:rsidP="005B4746">
      <w:pPr>
        <w:pStyle w:val="BodyText"/>
        <w:tabs>
          <w:tab w:val="clear" w:pos="5040"/>
          <w:tab w:val="right" w:leader="dot" w:pos="9720"/>
        </w:tabs>
        <w:spacing w:before="120" w:after="120"/>
        <w:rPr>
          <w:rFonts w:ascii="Times New Roman" w:hAnsi="Times New Roman"/>
          <w:color w:val="000000" w:themeColor="text1"/>
          <w:szCs w:val="26"/>
        </w:rPr>
      </w:pPr>
      <w:r w:rsidRPr="002E220B">
        <w:rPr>
          <w:rFonts w:ascii="Times New Roman" w:hAnsi="Times New Roman"/>
          <w:color w:val="000000" w:themeColor="text1"/>
          <w:szCs w:val="26"/>
        </w:rPr>
        <w:tab/>
      </w:r>
    </w:p>
    <w:p w14:paraId="4B98E99C" w14:textId="77777777" w:rsidR="00703A1F" w:rsidRPr="002E220B" w:rsidRDefault="00703A1F" w:rsidP="00A90FCE">
      <w:pPr>
        <w:pStyle w:val="BodyText"/>
        <w:tabs>
          <w:tab w:val="clear" w:pos="5040"/>
          <w:tab w:val="right" w:leader="dot" w:pos="9720"/>
        </w:tabs>
        <w:spacing w:before="120" w:after="120"/>
        <w:rPr>
          <w:rFonts w:ascii="Times New Roman" w:hAnsi="Times New Roman"/>
          <w:color w:val="000000" w:themeColor="text1"/>
          <w:szCs w:val="26"/>
        </w:rPr>
      </w:pPr>
      <w:r w:rsidRPr="002E220B">
        <w:rPr>
          <w:rFonts w:ascii="Times New Roman" w:hAnsi="Times New Roman"/>
          <w:color w:val="000000" w:themeColor="text1"/>
          <w:szCs w:val="26"/>
        </w:rPr>
        <w:tab/>
      </w:r>
    </w:p>
    <w:p w14:paraId="4446E654" w14:textId="77777777" w:rsidR="00703A1F" w:rsidRPr="002E220B" w:rsidRDefault="00703A1F" w:rsidP="00A90FCE">
      <w:pPr>
        <w:pStyle w:val="BodyText"/>
        <w:tabs>
          <w:tab w:val="clear" w:pos="5040"/>
          <w:tab w:val="left" w:pos="3600"/>
          <w:tab w:val="left" w:pos="7200"/>
        </w:tabs>
        <w:spacing w:before="120" w:after="120"/>
        <w:rPr>
          <w:rFonts w:ascii="Times New Roman" w:hAnsi="Times New Roman"/>
          <w:color w:val="000000" w:themeColor="text1"/>
          <w:szCs w:val="26"/>
        </w:rPr>
      </w:pPr>
      <w:r w:rsidRPr="002E220B">
        <w:rPr>
          <w:rFonts w:ascii="Times New Roman" w:hAnsi="Times New Roman"/>
          <w:color w:val="000000" w:themeColor="text1"/>
          <w:szCs w:val="26"/>
        </w:rPr>
        <w:sym w:font="Wingdings 2" w:char="00A3"/>
      </w:r>
      <w:r w:rsidRPr="002E220B">
        <w:rPr>
          <w:rFonts w:ascii="Times New Roman" w:hAnsi="Times New Roman"/>
          <w:color w:val="000000" w:themeColor="text1"/>
          <w:szCs w:val="26"/>
        </w:rPr>
        <w:t xml:space="preserve"> Chấp nhận </w:t>
      </w:r>
      <w:r w:rsidRPr="002E220B">
        <w:rPr>
          <w:rFonts w:ascii="Times New Roman" w:hAnsi="Times New Roman"/>
          <w:color w:val="000000" w:themeColor="text1"/>
          <w:szCs w:val="26"/>
        </w:rPr>
        <w:tab/>
      </w:r>
      <w:r w:rsidRPr="002E220B">
        <w:rPr>
          <w:rFonts w:ascii="Times New Roman" w:hAnsi="Times New Roman"/>
          <w:color w:val="000000" w:themeColor="text1"/>
          <w:szCs w:val="26"/>
        </w:rPr>
        <w:sym w:font="Wingdings 2" w:char="00A3"/>
      </w:r>
      <w:r w:rsidRPr="002E220B">
        <w:rPr>
          <w:rFonts w:ascii="Times New Roman" w:hAnsi="Times New Roman"/>
          <w:color w:val="000000" w:themeColor="text1"/>
          <w:szCs w:val="26"/>
        </w:rPr>
        <w:t xml:space="preserve"> Cần xem xét thêm </w:t>
      </w:r>
      <w:r w:rsidRPr="002E220B">
        <w:rPr>
          <w:rFonts w:ascii="Times New Roman" w:hAnsi="Times New Roman"/>
          <w:color w:val="000000" w:themeColor="text1"/>
          <w:szCs w:val="26"/>
        </w:rPr>
        <w:tab/>
      </w:r>
      <w:r w:rsidRPr="002E220B">
        <w:rPr>
          <w:rFonts w:ascii="Times New Roman" w:hAnsi="Times New Roman"/>
          <w:color w:val="000000" w:themeColor="text1"/>
          <w:szCs w:val="26"/>
        </w:rPr>
        <w:sym w:font="Wingdings 2" w:char="00A3"/>
      </w:r>
      <w:r w:rsidRPr="002E220B">
        <w:rPr>
          <w:rFonts w:ascii="Times New Roman" w:hAnsi="Times New Roman"/>
          <w:color w:val="000000" w:themeColor="text1"/>
          <w:szCs w:val="26"/>
        </w:rPr>
        <w:t xml:space="preserve"> Không chấp nhận</w:t>
      </w:r>
    </w:p>
    <w:p w14:paraId="6EFF0A7E" w14:textId="77777777" w:rsidR="00A90FCE" w:rsidRPr="002E220B" w:rsidRDefault="00A90FCE" w:rsidP="005B4746">
      <w:pPr>
        <w:pStyle w:val="BodyText"/>
        <w:spacing w:before="120" w:after="120"/>
        <w:rPr>
          <w:rFonts w:ascii="Times New Roman" w:hAnsi="Times New Roman"/>
          <w:color w:val="000000" w:themeColor="text1"/>
          <w:szCs w:val="26"/>
        </w:rPr>
      </w:pPr>
    </w:p>
    <w:p w14:paraId="494265C8" w14:textId="77777777" w:rsidR="00703A1F" w:rsidRPr="002E220B" w:rsidRDefault="00703A1F" w:rsidP="005B4746">
      <w:pPr>
        <w:pStyle w:val="BodyText"/>
        <w:spacing w:before="120" w:after="120"/>
        <w:rPr>
          <w:rFonts w:ascii="Times New Roman" w:hAnsi="Times New Roman"/>
          <w:color w:val="000000" w:themeColor="text1"/>
          <w:szCs w:val="26"/>
        </w:rPr>
      </w:pPr>
      <w:r w:rsidRPr="002E220B">
        <w:rPr>
          <w:rFonts w:ascii="Times New Roman" w:hAnsi="Times New Roman"/>
          <w:color w:val="000000" w:themeColor="text1"/>
          <w:szCs w:val="26"/>
        </w:rPr>
        <w:t>Lý do không chấp nhận hoặc cần làm rõ thêm:</w:t>
      </w:r>
    </w:p>
    <w:p w14:paraId="1347739D" w14:textId="77777777" w:rsidR="00703A1F" w:rsidRPr="002E220B" w:rsidRDefault="00703A1F" w:rsidP="005B4746">
      <w:pPr>
        <w:pStyle w:val="BodyText"/>
        <w:tabs>
          <w:tab w:val="clear" w:pos="5040"/>
          <w:tab w:val="right" w:leader="dot" w:pos="9720"/>
        </w:tabs>
        <w:spacing w:before="120" w:after="120"/>
        <w:rPr>
          <w:rFonts w:ascii="Times New Roman" w:hAnsi="Times New Roman"/>
          <w:color w:val="000000" w:themeColor="text1"/>
          <w:szCs w:val="26"/>
        </w:rPr>
      </w:pPr>
      <w:r w:rsidRPr="002E220B">
        <w:rPr>
          <w:rFonts w:ascii="Times New Roman" w:hAnsi="Times New Roman"/>
          <w:color w:val="000000" w:themeColor="text1"/>
          <w:szCs w:val="26"/>
        </w:rPr>
        <w:tab/>
      </w:r>
    </w:p>
    <w:p w14:paraId="372B0C3A" w14:textId="77777777" w:rsidR="00703A1F" w:rsidRPr="002E220B" w:rsidRDefault="00703A1F" w:rsidP="005B4746">
      <w:pPr>
        <w:tabs>
          <w:tab w:val="right" w:leader="dot" w:pos="9180"/>
        </w:tabs>
        <w:spacing w:before="120" w:after="120"/>
        <w:jc w:val="both"/>
        <w:rPr>
          <w:b/>
          <w:color w:val="000000" w:themeColor="text1"/>
          <w:sz w:val="26"/>
          <w:szCs w:val="26"/>
          <w:lang w:eastAsia="ja-JP"/>
        </w:rPr>
      </w:pPr>
      <w:r w:rsidRPr="002E220B">
        <w:rPr>
          <w:color w:val="000000" w:themeColor="text1"/>
          <w:sz w:val="26"/>
          <w:szCs w:val="26"/>
        </w:rPr>
        <w:tab/>
      </w:r>
    </w:p>
    <w:p w14:paraId="0980DDC6" w14:textId="77777777" w:rsidR="00555FC3" w:rsidRPr="002E220B" w:rsidRDefault="00B7198D" w:rsidP="005B4746">
      <w:pPr>
        <w:spacing w:before="120" w:after="120"/>
        <w:ind w:firstLine="180"/>
        <w:rPr>
          <w:color w:val="000000" w:themeColor="text1"/>
          <w:sz w:val="26"/>
          <w:szCs w:val="26"/>
          <w:highlight w:val="yellow"/>
        </w:rPr>
      </w:pPr>
      <w:r w:rsidRPr="002E220B">
        <w:rPr>
          <w:color w:val="000000" w:themeColor="text1"/>
          <w:sz w:val="26"/>
          <w:szCs w:val="26"/>
        </w:rPr>
        <w:tab/>
      </w:r>
      <w:r w:rsidRPr="002E220B">
        <w:rPr>
          <w:color w:val="000000" w:themeColor="text1"/>
          <w:sz w:val="26"/>
          <w:szCs w:val="26"/>
        </w:rPr>
        <w:tab/>
      </w:r>
      <w:r w:rsidRPr="002E220B">
        <w:rPr>
          <w:color w:val="000000" w:themeColor="text1"/>
          <w:sz w:val="26"/>
          <w:szCs w:val="26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2E220B" w:rsidRPr="002E220B" w14:paraId="65C48D69" w14:textId="77777777" w:rsidTr="00782873">
        <w:trPr>
          <w:jc w:val="center"/>
        </w:trPr>
        <w:tc>
          <w:tcPr>
            <w:tcW w:w="4952" w:type="dxa"/>
            <w:vAlign w:val="center"/>
          </w:tcPr>
          <w:p w14:paraId="2FC89A18" w14:textId="179080D3" w:rsidR="00826F82" w:rsidRPr="002E220B" w:rsidRDefault="00782873" w:rsidP="0004530D">
            <w:pPr>
              <w:pStyle w:val="BodyText"/>
              <w:tabs>
                <w:tab w:val="center" w:pos="1440"/>
                <w:tab w:val="center" w:pos="7200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6"/>
              </w:rPr>
              <w:t>Trường k</w:t>
            </w:r>
            <w:r w:rsidR="00826F82" w:rsidRPr="002E220B">
              <w:rPr>
                <w:rFonts w:ascii="Times New Roman" w:hAnsi="Times New Roman"/>
                <w:b/>
                <w:color w:val="000000" w:themeColor="text1"/>
                <w:szCs w:val="26"/>
              </w:rPr>
              <w:t>hoa/phòng sử dụng</w:t>
            </w:r>
          </w:p>
        </w:tc>
        <w:tc>
          <w:tcPr>
            <w:tcW w:w="4952" w:type="dxa"/>
            <w:vAlign w:val="center"/>
          </w:tcPr>
          <w:p w14:paraId="3DCC6828" w14:textId="6BF4D585" w:rsidR="00826F82" w:rsidRPr="002E220B" w:rsidRDefault="00782873" w:rsidP="0004530D">
            <w:pPr>
              <w:pStyle w:val="BodyText"/>
              <w:tabs>
                <w:tab w:val="center" w:pos="1440"/>
                <w:tab w:val="center" w:pos="7200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6"/>
              </w:rPr>
              <w:t>Trưởng k</w:t>
            </w:r>
            <w:r w:rsidR="00826F82" w:rsidRPr="002E220B">
              <w:rPr>
                <w:rFonts w:ascii="Times New Roman" w:hAnsi="Times New Roman"/>
                <w:b/>
                <w:color w:val="000000" w:themeColor="text1"/>
                <w:szCs w:val="26"/>
              </w:rPr>
              <w:t>hoa/phòng thực hiện hồ sơ</w:t>
            </w:r>
          </w:p>
        </w:tc>
      </w:tr>
    </w:tbl>
    <w:p w14:paraId="2CB2893D" w14:textId="77777777" w:rsidR="00555FC3" w:rsidRPr="002E220B" w:rsidRDefault="00555FC3" w:rsidP="00B7198D">
      <w:pPr>
        <w:ind w:firstLine="180"/>
        <w:rPr>
          <w:color w:val="000000" w:themeColor="text1"/>
        </w:rPr>
      </w:pPr>
    </w:p>
    <w:sectPr w:rsidR="00555FC3" w:rsidRPr="002E220B" w:rsidSect="00EF70F1">
      <w:pgSz w:w="12240" w:h="15840"/>
      <w:pgMar w:top="851" w:right="1134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6522" w14:textId="77777777" w:rsidR="00127EC7" w:rsidRDefault="00127EC7" w:rsidP="00CE0903">
      <w:r>
        <w:separator/>
      </w:r>
    </w:p>
  </w:endnote>
  <w:endnote w:type="continuationSeparator" w:id="0">
    <w:p w14:paraId="447385C6" w14:textId="77777777" w:rsidR="00127EC7" w:rsidRDefault="00127EC7" w:rsidP="00CE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D73D" w14:textId="77777777" w:rsidR="00127EC7" w:rsidRDefault="00127EC7" w:rsidP="00CE0903">
      <w:r>
        <w:separator/>
      </w:r>
    </w:p>
  </w:footnote>
  <w:footnote w:type="continuationSeparator" w:id="0">
    <w:p w14:paraId="7967D303" w14:textId="77777777" w:rsidR="00127EC7" w:rsidRDefault="00127EC7" w:rsidP="00CE0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851"/>
    <w:multiLevelType w:val="hybridMultilevel"/>
    <w:tmpl w:val="7B0E6C20"/>
    <w:lvl w:ilvl="0" w:tplc="91C0F6B4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73428"/>
    <w:multiLevelType w:val="hybridMultilevel"/>
    <w:tmpl w:val="578064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877B4"/>
    <w:multiLevelType w:val="hybridMultilevel"/>
    <w:tmpl w:val="AD4EF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968EE"/>
    <w:multiLevelType w:val="hybridMultilevel"/>
    <w:tmpl w:val="9B2A32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C2188"/>
    <w:multiLevelType w:val="hybridMultilevel"/>
    <w:tmpl w:val="A3A0A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952C1"/>
    <w:multiLevelType w:val="hybridMultilevel"/>
    <w:tmpl w:val="0082BCCE"/>
    <w:lvl w:ilvl="0" w:tplc="8B06DF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B0C18"/>
    <w:multiLevelType w:val="hybridMultilevel"/>
    <w:tmpl w:val="7C50A570"/>
    <w:lvl w:ilvl="0" w:tplc="80385C2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03"/>
    <w:rsid w:val="00001E70"/>
    <w:rsid w:val="00006EBC"/>
    <w:rsid w:val="0002347A"/>
    <w:rsid w:val="00024493"/>
    <w:rsid w:val="0004530D"/>
    <w:rsid w:val="000610C0"/>
    <w:rsid w:val="00073DF5"/>
    <w:rsid w:val="00082076"/>
    <w:rsid w:val="000A1E30"/>
    <w:rsid w:val="000B65C0"/>
    <w:rsid w:val="000B779C"/>
    <w:rsid w:val="000D2F90"/>
    <w:rsid w:val="00113D80"/>
    <w:rsid w:val="00115922"/>
    <w:rsid w:val="00127EC7"/>
    <w:rsid w:val="001317AC"/>
    <w:rsid w:val="00133CBD"/>
    <w:rsid w:val="00140302"/>
    <w:rsid w:val="00140A1A"/>
    <w:rsid w:val="0017306B"/>
    <w:rsid w:val="001A27F8"/>
    <w:rsid w:val="001B0141"/>
    <w:rsid w:val="001B6548"/>
    <w:rsid w:val="001D24D5"/>
    <w:rsid w:val="001D7610"/>
    <w:rsid w:val="00246025"/>
    <w:rsid w:val="00252DDE"/>
    <w:rsid w:val="002D2F82"/>
    <w:rsid w:val="002D54D2"/>
    <w:rsid w:val="002E220B"/>
    <w:rsid w:val="00310DD9"/>
    <w:rsid w:val="0038192A"/>
    <w:rsid w:val="00382191"/>
    <w:rsid w:val="003915AA"/>
    <w:rsid w:val="00397319"/>
    <w:rsid w:val="003974E9"/>
    <w:rsid w:val="003E5820"/>
    <w:rsid w:val="003F6EA5"/>
    <w:rsid w:val="00401E26"/>
    <w:rsid w:val="00410317"/>
    <w:rsid w:val="00431F52"/>
    <w:rsid w:val="00455A03"/>
    <w:rsid w:val="00471A50"/>
    <w:rsid w:val="004A163B"/>
    <w:rsid w:val="004A1FF2"/>
    <w:rsid w:val="004B3F67"/>
    <w:rsid w:val="004E3B02"/>
    <w:rsid w:val="00501D9E"/>
    <w:rsid w:val="00506D4F"/>
    <w:rsid w:val="0051733C"/>
    <w:rsid w:val="0052260F"/>
    <w:rsid w:val="00534910"/>
    <w:rsid w:val="00536C7F"/>
    <w:rsid w:val="0054379D"/>
    <w:rsid w:val="00546AC6"/>
    <w:rsid w:val="00551C7E"/>
    <w:rsid w:val="00555FC3"/>
    <w:rsid w:val="00586736"/>
    <w:rsid w:val="005B172F"/>
    <w:rsid w:val="005B36BE"/>
    <w:rsid w:val="005B4746"/>
    <w:rsid w:val="005C514E"/>
    <w:rsid w:val="005D7727"/>
    <w:rsid w:val="00610EFE"/>
    <w:rsid w:val="0061271B"/>
    <w:rsid w:val="0064776C"/>
    <w:rsid w:val="00654DD0"/>
    <w:rsid w:val="006A5A33"/>
    <w:rsid w:val="006C61BE"/>
    <w:rsid w:val="006C707E"/>
    <w:rsid w:val="006E07AE"/>
    <w:rsid w:val="00703A1F"/>
    <w:rsid w:val="0074621F"/>
    <w:rsid w:val="00756716"/>
    <w:rsid w:val="00782873"/>
    <w:rsid w:val="007A0F2B"/>
    <w:rsid w:val="007B34D1"/>
    <w:rsid w:val="007E4679"/>
    <w:rsid w:val="007E4F10"/>
    <w:rsid w:val="007F5BCC"/>
    <w:rsid w:val="007F6069"/>
    <w:rsid w:val="008133BA"/>
    <w:rsid w:val="008167D5"/>
    <w:rsid w:val="00821EF2"/>
    <w:rsid w:val="00826F82"/>
    <w:rsid w:val="00855ADF"/>
    <w:rsid w:val="008574FE"/>
    <w:rsid w:val="008823BE"/>
    <w:rsid w:val="008B5D26"/>
    <w:rsid w:val="008E67F3"/>
    <w:rsid w:val="00903E56"/>
    <w:rsid w:val="00946859"/>
    <w:rsid w:val="0097550E"/>
    <w:rsid w:val="00994CE7"/>
    <w:rsid w:val="009C1615"/>
    <w:rsid w:val="009D0F53"/>
    <w:rsid w:val="009E1BF4"/>
    <w:rsid w:val="00A222AB"/>
    <w:rsid w:val="00A252E4"/>
    <w:rsid w:val="00A57395"/>
    <w:rsid w:val="00A74D34"/>
    <w:rsid w:val="00A75728"/>
    <w:rsid w:val="00A87971"/>
    <w:rsid w:val="00A90FCE"/>
    <w:rsid w:val="00B1259B"/>
    <w:rsid w:val="00B16C1C"/>
    <w:rsid w:val="00B23C93"/>
    <w:rsid w:val="00B30869"/>
    <w:rsid w:val="00B36587"/>
    <w:rsid w:val="00B37AF3"/>
    <w:rsid w:val="00B414FE"/>
    <w:rsid w:val="00B7198D"/>
    <w:rsid w:val="00B8138C"/>
    <w:rsid w:val="00B9391E"/>
    <w:rsid w:val="00BA04FF"/>
    <w:rsid w:val="00BA5FBD"/>
    <w:rsid w:val="00BE39E9"/>
    <w:rsid w:val="00BF3BF5"/>
    <w:rsid w:val="00C10AF9"/>
    <w:rsid w:val="00C14281"/>
    <w:rsid w:val="00C20880"/>
    <w:rsid w:val="00C21B96"/>
    <w:rsid w:val="00C317F6"/>
    <w:rsid w:val="00C34210"/>
    <w:rsid w:val="00C47B5A"/>
    <w:rsid w:val="00C54FA0"/>
    <w:rsid w:val="00C56EE6"/>
    <w:rsid w:val="00C61CF6"/>
    <w:rsid w:val="00C76419"/>
    <w:rsid w:val="00C864F6"/>
    <w:rsid w:val="00C9112B"/>
    <w:rsid w:val="00CA5147"/>
    <w:rsid w:val="00CE0903"/>
    <w:rsid w:val="00D058CA"/>
    <w:rsid w:val="00D114DC"/>
    <w:rsid w:val="00D6055B"/>
    <w:rsid w:val="00D63D9F"/>
    <w:rsid w:val="00D72A20"/>
    <w:rsid w:val="00D836D5"/>
    <w:rsid w:val="00DC2C97"/>
    <w:rsid w:val="00DE3FD1"/>
    <w:rsid w:val="00DF144D"/>
    <w:rsid w:val="00DF5A1D"/>
    <w:rsid w:val="00E17B85"/>
    <w:rsid w:val="00E321DA"/>
    <w:rsid w:val="00E95CA7"/>
    <w:rsid w:val="00EA1CCD"/>
    <w:rsid w:val="00EA3B50"/>
    <w:rsid w:val="00ED0241"/>
    <w:rsid w:val="00ED20EF"/>
    <w:rsid w:val="00EF44B5"/>
    <w:rsid w:val="00EF70F1"/>
    <w:rsid w:val="00F0100D"/>
    <w:rsid w:val="00F62106"/>
    <w:rsid w:val="00F67C49"/>
    <w:rsid w:val="00F87C5A"/>
    <w:rsid w:val="00FC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6CFF9AC"/>
  <w15:docId w15:val="{373465D5-B8C7-46B8-A47E-F904BB48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90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903"/>
  </w:style>
  <w:style w:type="paragraph" w:styleId="Footer">
    <w:name w:val="footer"/>
    <w:basedOn w:val="Normal"/>
    <w:link w:val="FooterChar"/>
    <w:uiPriority w:val="99"/>
    <w:unhideWhenUsed/>
    <w:rsid w:val="00CE0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903"/>
  </w:style>
  <w:style w:type="paragraph" w:styleId="ListParagraph">
    <w:name w:val="List Paragraph"/>
    <w:basedOn w:val="Normal"/>
    <w:uiPriority w:val="34"/>
    <w:qFormat/>
    <w:rsid w:val="00E321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CF6"/>
    <w:rPr>
      <w:rFonts w:ascii="Tahoma" w:eastAsia="MS Mincho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55FC3"/>
    <w:pPr>
      <w:tabs>
        <w:tab w:val="left" w:pos="5040"/>
      </w:tabs>
      <w:jc w:val="both"/>
    </w:pPr>
    <w:rPr>
      <w:rFonts w:ascii="VNI-Times" w:eastAsia="SimSun" w:hAnsi="VNI-Times"/>
      <w:sz w:val="26"/>
    </w:rPr>
  </w:style>
  <w:style w:type="character" w:customStyle="1" w:styleId="BodyTextChar">
    <w:name w:val="Body Text Char"/>
    <w:basedOn w:val="DefaultParagraphFont"/>
    <w:link w:val="BodyText"/>
    <w:rsid w:val="00555FC3"/>
    <w:rPr>
      <w:rFonts w:ascii="VNI-Times" w:eastAsia="SimSun" w:hAnsi="VNI-Times" w:cs="Times New Roman"/>
      <w:sz w:val="26"/>
      <w:szCs w:val="24"/>
    </w:rPr>
  </w:style>
  <w:style w:type="table" w:styleId="TableGrid">
    <w:name w:val="Table Grid"/>
    <w:basedOn w:val="TableNormal"/>
    <w:uiPriority w:val="59"/>
    <w:rsid w:val="0070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Duy Quyen</dc:creator>
  <cp:lastModifiedBy>Admin QLCL</cp:lastModifiedBy>
  <cp:revision>2</cp:revision>
  <cp:lastPrinted>2024-07-31T02:42:00Z</cp:lastPrinted>
  <dcterms:created xsi:type="dcterms:W3CDTF">2025-08-12T07:18:00Z</dcterms:created>
  <dcterms:modified xsi:type="dcterms:W3CDTF">2025-08-12T07:18:00Z</dcterms:modified>
</cp:coreProperties>
</file>